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5330C0" w:rsidTr="00F326AE">
        <w:trPr>
          <w:cantSplit/>
          <w:trHeight w:val="1636"/>
        </w:trPr>
        <w:tc>
          <w:tcPr>
            <w:tcW w:w="4980" w:type="dxa"/>
          </w:tcPr>
          <w:p w:rsidR="005330C0" w:rsidRDefault="005330C0" w:rsidP="00F326AE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5330C0" w:rsidRDefault="005330C0" w:rsidP="00F326AE">
            <w:pPr>
              <w:spacing w:line="216" w:lineRule="auto"/>
              <w:jc w:val="center"/>
              <w:rPr>
                <w:b/>
              </w:rPr>
            </w:pPr>
          </w:p>
          <w:p w:rsidR="005330C0" w:rsidRDefault="005330C0" w:rsidP="00F326A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5330C0" w:rsidRDefault="005330C0" w:rsidP="00F326A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5330C0" w:rsidRDefault="005330C0" w:rsidP="00F326A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5330C0" w:rsidRDefault="005330C0" w:rsidP="00F326AE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330C0" w:rsidRDefault="005330C0" w:rsidP="00F326AE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5330C0" w:rsidRDefault="005330C0" w:rsidP="00F326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5330C0" w:rsidRDefault="005330C0" w:rsidP="00F326AE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5330C0" w:rsidRDefault="005330C0" w:rsidP="00F326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5330C0" w:rsidRDefault="005330C0" w:rsidP="00F326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5330C0" w:rsidRDefault="005330C0" w:rsidP="00F326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5330C0" w:rsidRDefault="005330C0" w:rsidP="00F326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5330C0" w:rsidRDefault="005330C0" w:rsidP="00F326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5330C0" w:rsidRDefault="005330C0" w:rsidP="00F326A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5330C0" w:rsidRDefault="005330C0" w:rsidP="00F326AE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5330C0" w:rsidTr="00F326AE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330C0" w:rsidRDefault="005330C0" w:rsidP="00F326AE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5330C0" w:rsidRDefault="005330C0" w:rsidP="00F326AE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5330C0" w:rsidRDefault="005330C0" w:rsidP="00F326AE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330C0" w:rsidRDefault="005330C0" w:rsidP="00F326AE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5330C0" w:rsidRDefault="005330C0" w:rsidP="00F326AE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5330C0" w:rsidTr="00F326AE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330C0" w:rsidRDefault="005330C0" w:rsidP="00F326AE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330C0" w:rsidRDefault="005330C0" w:rsidP="00F326AE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330C0" w:rsidRDefault="005330C0" w:rsidP="00F326AE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5330C0" w:rsidRDefault="005330C0" w:rsidP="00F326AE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5330C0" w:rsidRPr="00553776" w:rsidRDefault="005330C0" w:rsidP="005330C0">
      <w:pPr>
        <w:rPr>
          <w:b/>
        </w:rPr>
      </w:pPr>
      <w:r w:rsidRPr="00553776">
        <w:rPr>
          <w:rFonts w:ascii="Rom Bsh" w:hAnsi="Rom Bsh"/>
          <w:b/>
        </w:rPr>
        <w:t>КАРАР</w:t>
      </w:r>
      <w:r w:rsidRPr="00553776">
        <w:rPr>
          <w:b/>
        </w:rPr>
        <w:t xml:space="preserve">                                                                        ПОСТАНОВЛЕНИЕ</w:t>
      </w:r>
    </w:p>
    <w:p w:rsidR="005330C0" w:rsidRPr="00553776" w:rsidRDefault="005330C0" w:rsidP="005330C0">
      <w:r w:rsidRPr="00553776">
        <w:t xml:space="preserve">«26» </w:t>
      </w:r>
      <w:proofErr w:type="spellStart"/>
      <w:r w:rsidRPr="00553776">
        <w:t>гинуар</w:t>
      </w:r>
      <w:proofErr w:type="spellEnd"/>
      <w:r w:rsidRPr="00553776">
        <w:t xml:space="preserve"> 2018й.                     №02                           «26» января 2018г.</w:t>
      </w:r>
    </w:p>
    <w:p w:rsidR="005330C0" w:rsidRPr="00553776" w:rsidRDefault="005330C0" w:rsidP="005330C0"/>
    <w:p w:rsidR="005330C0" w:rsidRPr="00553776" w:rsidRDefault="005330C0" w:rsidP="005330C0">
      <w:pPr>
        <w:jc w:val="center"/>
      </w:pPr>
      <w:r w:rsidRPr="00553776">
        <w:t xml:space="preserve">Об организации и осуществлении первичного воинского учета на территории сельского поселения  </w:t>
      </w:r>
      <w:proofErr w:type="spellStart"/>
      <w:r w:rsidRPr="00553776">
        <w:t>Санзяповский</w:t>
      </w:r>
      <w:proofErr w:type="spellEnd"/>
      <w:r w:rsidRPr="00553776">
        <w:t xml:space="preserve"> сельсовет  муниципального района </w:t>
      </w:r>
      <w:proofErr w:type="spellStart"/>
      <w:r w:rsidRPr="00553776">
        <w:t>Кугарчинский</w:t>
      </w:r>
      <w:proofErr w:type="spellEnd"/>
      <w:r w:rsidRPr="00553776">
        <w:t xml:space="preserve"> район Республики Башкортостан</w:t>
      </w:r>
    </w:p>
    <w:p w:rsidR="005330C0" w:rsidRPr="00553776" w:rsidRDefault="005330C0" w:rsidP="005330C0"/>
    <w:p w:rsidR="005330C0" w:rsidRPr="00553776" w:rsidRDefault="005330C0" w:rsidP="005330C0">
      <w:pPr>
        <w:jc w:val="both"/>
      </w:pPr>
      <w:r w:rsidRPr="00553776">
        <w:t xml:space="preserve"> </w:t>
      </w:r>
      <w:r w:rsidRPr="00553776">
        <w:tab/>
      </w:r>
      <w:proofErr w:type="gramStart"/>
      <w:r w:rsidRPr="00553776">
        <w:t>В соответствии с Конституцией Российской Федерации, Федеральными законами от 31 мая 1996 года №53-ФЗ «Об обороне», от 26 февраля 1997 года №31-ФЗ «О мобилизационной подготовке и мобилизации в Российской Федерации», от 28 марта 1998 года №53-ФЗ «О воинской обязанности и военной службе», от 06 октября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553776">
        <w:t xml:space="preserve"> Федерации от 27 ноября 2006 года №719 «Об утверждении Положения о воинском учете», Уставом администрации сельского поселения </w:t>
      </w:r>
      <w:proofErr w:type="spellStart"/>
      <w:r w:rsidRPr="00553776">
        <w:t>Санзяповский</w:t>
      </w:r>
      <w:proofErr w:type="spellEnd"/>
      <w:r w:rsidRPr="00553776">
        <w:t xml:space="preserve"> сельсовет</w:t>
      </w:r>
    </w:p>
    <w:p w:rsidR="005330C0" w:rsidRPr="00553776" w:rsidRDefault="005330C0" w:rsidP="005330C0">
      <w:r w:rsidRPr="00553776">
        <w:rPr>
          <w:b/>
        </w:rPr>
        <w:t xml:space="preserve">                                                                       </w:t>
      </w:r>
    </w:p>
    <w:p w:rsidR="005330C0" w:rsidRPr="00553776" w:rsidRDefault="005330C0" w:rsidP="005330C0"/>
    <w:p w:rsidR="005330C0" w:rsidRPr="00553776" w:rsidRDefault="005330C0" w:rsidP="005330C0">
      <w:pPr>
        <w:rPr>
          <w:b/>
        </w:rPr>
      </w:pPr>
      <w:r w:rsidRPr="00553776">
        <w:t xml:space="preserve">                                    </w:t>
      </w:r>
      <w:r w:rsidRPr="00553776">
        <w:rPr>
          <w:b/>
        </w:rPr>
        <w:t>ПОСТАНОВЛЯЕТ:</w:t>
      </w:r>
    </w:p>
    <w:p w:rsidR="005330C0" w:rsidRPr="00553776" w:rsidRDefault="005330C0" w:rsidP="005330C0">
      <w:pPr>
        <w:rPr>
          <w:b/>
        </w:rPr>
      </w:pPr>
    </w:p>
    <w:p w:rsidR="005330C0" w:rsidRPr="00553776" w:rsidRDefault="005330C0" w:rsidP="005330C0">
      <w:pPr>
        <w:jc w:val="both"/>
      </w:pPr>
      <w:r w:rsidRPr="00553776">
        <w:rPr>
          <w:b/>
        </w:rPr>
        <w:t xml:space="preserve">     </w:t>
      </w:r>
      <w:r w:rsidRPr="00553776">
        <w:t xml:space="preserve">1. Организовать и осуществлять выполнение функций, возложенных на администрацию в повседневной деятельности по первичному воинскому учету граждан, пребывающих в запасе, и граждан, подлежащих призыву на военную службу, проживающих или пребывающих (на срок более трех месяцев) на территории сельского поселения </w:t>
      </w:r>
      <w:proofErr w:type="spellStart"/>
      <w:r w:rsidRPr="00553776">
        <w:t>Санзяповский</w:t>
      </w:r>
      <w:proofErr w:type="spellEnd"/>
      <w:r w:rsidRPr="00553776">
        <w:t xml:space="preserve"> сельсовет.                                                 </w:t>
      </w:r>
    </w:p>
    <w:p w:rsidR="005330C0" w:rsidRPr="00553776" w:rsidRDefault="005330C0" w:rsidP="005330C0">
      <w:pPr>
        <w:jc w:val="both"/>
      </w:pPr>
      <w:r w:rsidRPr="00553776">
        <w:t xml:space="preserve">      2. Утвердить функциональные обязанности </w:t>
      </w:r>
      <w:proofErr w:type="spellStart"/>
      <w:r w:rsidRPr="00553776">
        <w:t>воинско-учетного</w:t>
      </w:r>
      <w:proofErr w:type="spellEnd"/>
      <w:r w:rsidRPr="00553776">
        <w:t xml:space="preserve"> работника </w:t>
      </w:r>
      <w:r w:rsidR="00553776" w:rsidRPr="00553776">
        <w:t xml:space="preserve">администрации </w:t>
      </w:r>
      <w:r w:rsidRPr="00553776">
        <w:t>сельского поселения</w:t>
      </w:r>
      <w:r w:rsidR="00553776" w:rsidRPr="00553776">
        <w:t xml:space="preserve"> </w:t>
      </w:r>
      <w:proofErr w:type="spellStart"/>
      <w:r w:rsidRPr="00553776">
        <w:t>Санзяповский</w:t>
      </w:r>
      <w:proofErr w:type="spellEnd"/>
      <w:r w:rsidRPr="00553776">
        <w:t xml:space="preserve"> сельсовет </w:t>
      </w:r>
      <w:r w:rsidR="00553776" w:rsidRPr="00553776">
        <w:t>(</w:t>
      </w:r>
      <w:r w:rsidRPr="00553776">
        <w:t>прилагается).</w:t>
      </w:r>
    </w:p>
    <w:p w:rsidR="005330C0" w:rsidRPr="00553776" w:rsidRDefault="005330C0" w:rsidP="005330C0">
      <w:pPr>
        <w:jc w:val="both"/>
      </w:pPr>
      <w:r w:rsidRPr="00553776">
        <w:t xml:space="preserve">       3.Обязанности по ведению первичного  воинского учета всех категорий граждан возложить на управляющей делами администрации</w:t>
      </w:r>
      <w:r w:rsidR="00553776" w:rsidRPr="00553776">
        <w:t xml:space="preserve"> Салиховой </w:t>
      </w:r>
      <w:proofErr w:type="spellStart"/>
      <w:r w:rsidR="00553776" w:rsidRPr="00553776">
        <w:t>Гульдар</w:t>
      </w:r>
      <w:proofErr w:type="spellEnd"/>
      <w:r w:rsidR="00553776" w:rsidRPr="00553776">
        <w:t xml:space="preserve"> </w:t>
      </w:r>
      <w:proofErr w:type="spellStart"/>
      <w:r w:rsidR="00553776" w:rsidRPr="00553776">
        <w:t>Баиковне</w:t>
      </w:r>
      <w:proofErr w:type="spellEnd"/>
      <w:r w:rsidR="00553776" w:rsidRPr="00553776">
        <w:t>.</w:t>
      </w:r>
      <w:r w:rsidRPr="00553776">
        <w:t xml:space="preserve">                                                                                                                                                    </w:t>
      </w:r>
    </w:p>
    <w:p w:rsidR="005330C0" w:rsidRPr="00553776" w:rsidRDefault="005330C0" w:rsidP="005330C0">
      <w:pPr>
        <w:jc w:val="both"/>
      </w:pPr>
      <w:r w:rsidRPr="00553776">
        <w:t>4. В случае отсутствия основного работника обязанности по ведению первичного воинско</w:t>
      </w:r>
      <w:r w:rsidR="00553776" w:rsidRPr="00553776">
        <w:t xml:space="preserve">го учета временно возложить на Галину </w:t>
      </w:r>
      <w:proofErr w:type="spellStart"/>
      <w:r w:rsidR="00553776" w:rsidRPr="00553776">
        <w:t>Фанию</w:t>
      </w:r>
      <w:proofErr w:type="spellEnd"/>
      <w:r w:rsidR="00553776" w:rsidRPr="00553776">
        <w:t xml:space="preserve"> </w:t>
      </w:r>
      <w:proofErr w:type="spellStart"/>
      <w:r w:rsidR="00553776" w:rsidRPr="00553776">
        <w:t>Ахметовну</w:t>
      </w:r>
      <w:proofErr w:type="spellEnd"/>
      <w:proofErr w:type="gramStart"/>
      <w:r w:rsidRPr="00553776">
        <w:t xml:space="preserve">   .</w:t>
      </w:r>
      <w:proofErr w:type="gramEnd"/>
    </w:p>
    <w:p w:rsidR="005330C0" w:rsidRPr="00553776" w:rsidRDefault="005330C0" w:rsidP="005330C0">
      <w:r w:rsidRPr="00553776">
        <w:t xml:space="preserve">       5.Контрольза исполнением настоящего постановления оставляю за собой</w:t>
      </w:r>
    </w:p>
    <w:p w:rsidR="005330C0" w:rsidRPr="00553776" w:rsidRDefault="005330C0" w:rsidP="005330C0"/>
    <w:p w:rsidR="005330C0" w:rsidRPr="00553776" w:rsidRDefault="005330C0" w:rsidP="005330C0">
      <w:r w:rsidRPr="00553776">
        <w:t xml:space="preserve">            Глава сельского поселения          </w:t>
      </w:r>
      <w:r w:rsidR="00553776">
        <w:t xml:space="preserve">                           Ф.А.Галина</w:t>
      </w:r>
      <w:r w:rsidRPr="00553776">
        <w:t xml:space="preserve">                                   </w:t>
      </w:r>
    </w:p>
    <w:p w:rsidR="005330C0" w:rsidRPr="00553776" w:rsidRDefault="005330C0" w:rsidP="005330C0"/>
    <w:p w:rsidR="005330C0" w:rsidRPr="00553776" w:rsidRDefault="005330C0" w:rsidP="005330C0">
      <w:r w:rsidRPr="00553776">
        <w:t>СОГЛАСОВАНО</w:t>
      </w:r>
    </w:p>
    <w:p w:rsidR="005330C0" w:rsidRPr="00553776" w:rsidRDefault="005330C0" w:rsidP="005330C0">
      <w:r w:rsidRPr="00553776">
        <w:t xml:space="preserve">Военный комиссар </w:t>
      </w:r>
      <w:proofErr w:type="spellStart"/>
      <w:r w:rsidRPr="00553776">
        <w:t>Кугарчинского</w:t>
      </w:r>
      <w:proofErr w:type="spellEnd"/>
      <w:r w:rsidRPr="00553776">
        <w:t xml:space="preserve"> и </w:t>
      </w:r>
    </w:p>
    <w:p w:rsidR="005330C0" w:rsidRPr="00553776" w:rsidRDefault="005330C0" w:rsidP="005330C0">
      <w:proofErr w:type="spellStart"/>
      <w:r w:rsidRPr="00553776">
        <w:t>Зианчуринского</w:t>
      </w:r>
      <w:proofErr w:type="spellEnd"/>
      <w:r w:rsidRPr="00553776">
        <w:t xml:space="preserve"> районов                     Р. Кадыров</w:t>
      </w:r>
    </w:p>
    <w:p w:rsidR="00E55BBD" w:rsidRPr="00553776" w:rsidRDefault="00E55BBD"/>
    <w:sectPr w:rsidR="00E55BBD" w:rsidRPr="00553776" w:rsidSect="00E5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0C0"/>
    <w:rsid w:val="005330C0"/>
    <w:rsid w:val="00553776"/>
    <w:rsid w:val="00E5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30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2018-04-02T10:30:00Z</cp:lastPrinted>
  <dcterms:created xsi:type="dcterms:W3CDTF">2018-04-02T09:42:00Z</dcterms:created>
  <dcterms:modified xsi:type="dcterms:W3CDTF">2018-04-02T10:31:00Z</dcterms:modified>
</cp:coreProperties>
</file>